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588DD" w14:textId="45F256E5" w:rsidR="006269B2" w:rsidRPr="00C3127F" w:rsidRDefault="00394FC9" w:rsidP="006269B2">
      <w:pPr>
        <w:pStyle w:val="NoSpacing"/>
        <w:jc w:val="center"/>
      </w:pPr>
      <w:r>
        <w:t>MINUTES</w:t>
      </w:r>
      <w:r w:rsidR="003645FC" w:rsidRPr="00C3127F">
        <w:t xml:space="preserve"> OF A </w:t>
      </w:r>
      <w:r w:rsidR="00B81197" w:rsidRPr="00C3127F">
        <w:t>RE</w:t>
      </w:r>
      <w:r w:rsidR="00D449BC" w:rsidRPr="00C3127F">
        <w:t>GULAR</w:t>
      </w:r>
      <w:r w:rsidR="006269B2" w:rsidRPr="00C3127F">
        <w:t xml:space="preserve"> MEETING </w:t>
      </w:r>
    </w:p>
    <w:p w14:paraId="16B06226" w14:textId="0C5908CB" w:rsidR="006269B2" w:rsidRPr="00C3127F" w:rsidRDefault="006269B2" w:rsidP="006269B2">
      <w:pPr>
        <w:pStyle w:val="NoSpacing"/>
        <w:jc w:val="center"/>
      </w:pPr>
      <w:r w:rsidRPr="00C3127F">
        <w:t xml:space="preserve">OF THE BOARD OF TRUSTEES OF </w:t>
      </w:r>
    </w:p>
    <w:p w14:paraId="07B219CF" w14:textId="77777777" w:rsidR="006269B2" w:rsidRPr="00C3127F" w:rsidRDefault="006269B2" w:rsidP="006269B2">
      <w:pPr>
        <w:pStyle w:val="NoSpacing"/>
        <w:jc w:val="center"/>
      </w:pPr>
      <w:r w:rsidRPr="00C3127F">
        <w:t>MUNICIPAL AUTHORITY OF THE</w:t>
      </w:r>
    </w:p>
    <w:p w14:paraId="173DE2E3" w14:textId="77777777" w:rsidR="004A4BE9" w:rsidRDefault="00B3291F" w:rsidP="00C87E36">
      <w:pPr>
        <w:pStyle w:val="NoSpacing"/>
        <w:jc w:val="center"/>
      </w:pPr>
      <w:r w:rsidRPr="00C3127F">
        <w:t>TOWN OF</w:t>
      </w:r>
      <w:r w:rsidR="004A4BE9" w:rsidRPr="004A4BE9">
        <w:t xml:space="preserve"> </w:t>
      </w:r>
      <w:r w:rsidR="004A4BE9">
        <w:t>WEST SILOAM SPRINGS</w:t>
      </w:r>
      <w:r w:rsidRPr="00C3127F">
        <w:t xml:space="preserve"> </w:t>
      </w:r>
    </w:p>
    <w:p w14:paraId="262491B4" w14:textId="05D05E54" w:rsidR="006269B2" w:rsidRPr="00C3127F" w:rsidRDefault="00837324" w:rsidP="00C87E36">
      <w:pPr>
        <w:pStyle w:val="NoSpacing"/>
        <w:jc w:val="center"/>
      </w:pPr>
      <w:r>
        <w:t>FEBRUARY</w:t>
      </w:r>
      <w:r w:rsidR="00CC3D53">
        <w:t xml:space="preserve"> </w:t>
      </w:r>
      <w:r w:rsidR="00595D4E">
        <w:t>22</w:t>
      </w:r>
      <w:r w:rsidR="00C87E36">
        <w:t>, 2021</w:t>
      </w:r>
    </w:p>
    <w:p w14:paraId="20DEA7D1" w14:textId="77777777" w:rsidR="000428F6" w:rsidRDefault="000428F6" w:rsidP="000428F6">
      <w:pPr>
        <w:spacing w:after="0"/>
        <w:jc w:val="center"/>
      </w:pPr>
    </w:p>
    <w:p w14:paraId="498EBE44" w14:textId="44E50431" w:rsidR="000428F6" w:rsidRPr="008A6F1E" w:rsidRDefault="000428F6" w:rsidP="000428F6">
      <w:pPr>
        <w:spacing w:after="0"/>
        <w:jc w:val="center"/>
      </w:pPr>
      <w:r>
        <w:t>AGENDA</w:t>
      </w:r>
    </w:p>
    <w:p w14:paraId="04261AF6" w14:textId="77777777" w:rsidR="000428F6" w:rsidRDefault="000428F6" w:rsidP="000428F6">
      <w:pPr>
        <w:spacing w:after="0"/>
      </w:pPr>
      <w:r>
        <w:t>NOTICE WAS POSTED AT THE TOWN HALL ON FEBRUARY 12, 2021 AT 4:00 PM BY COLLEEN MCGUIRE</w:t>
      </w:r>
    </w:p>
    <w:p w14:paraId="63F65FC9" w14:textId="77777777" w:rsidR="006269B2" w:rsidRPr="00C3127F" w:rsidRDefault="006269B2" w:rsidP="006269B2">
      <w:pPr>
        <w:pStyle w:val="NoSpacing"/>
        <w:jc w:val="center"/>
      </w:pPr>
    </w:p>
    <w:p w14:paraId="1CF6AF8B" w14:textId="77777777" w:rsidR="006269B2" w:rsidRPr="00C3127F" w:rsidRDefault="006269B2" w:rsidP="006269B2">
      <w:pPr>
        <w:pStyle w:val="NoSpacing"/>
        <w:rPr>
          <w:rFonts w:ascii="Calibri" w:hAnsi="Calibri"/>
        </w:rPr>
      </w:pPr>
      <w:r w:rsidRPr="00C3127F">
        <w:rPr>
          <w:rFonts w:ascii="Calibri" w:hAnsi="Calibri"/>
        </w:rPr>
        <w:t xml:space="preserve">TIME: IMMEDIATELY FOLLOWING THE TOWN MEETING </w:t>
      </w:r>
    </w:p>
    <w:p w14:paraId="3EB92CF4" w14:textId="77777777" w:rsidR="006269B2" w:rsidRPr="00C3127F" w:rsidRDefault="006269B2" w:rsidP="006269B2">
      <w:pPr>
        <w:pStyle w:val="NoSpacing"/>
        <w:rPr>
          <w:rFonts w:ascii="Calibri" w:hAnsi="Calibri"/>
        </w:rPr>
      </w:pPr>
      <w:r w:rsidRPr="00C3127F">
        <w:rPr>
          <w:rFonts w:ascii="Calibri" w:hAnsi="Calibri"/>
        </w:rPr>
        <w:t>PLACE: TOWN HALL</w:t>
      </w:r>
    </w:p>
    <w:p w14:paraId="60FE7517" w14:textId="77777777" w:rsidR="006269B2" w:rsidRPr="00C3127F" w:rsidRDefault="006269B2" w:rsidP="006269B2">
      <w:pPr>
        <w:pStyle w:val="NoSpacing"/>
      </w:pPr>
    </w:p>
    <w:p w14:paraId="04A21FA3" w14:textId="6854B6E6" w:rsidR="00A0073F" w:rsidRPr="00C3127F" w:rsidRDefault="006269B2" w:rsidP="006269B2">
      <w:pPr>
        <w:pStyle w:val="NoSpacing"/>
      </w:pPr>
      <w:r w:rsidRPr="00C3127F">
        <w:t xml:space="preserve">1.   </w:t>
      </w:r>
      <w:r w:rsidR="005137A4" w:rsidRPr="00C3127F">
        <w:t>CALL TO ORDER</w:t>
      </w:r>
      <w:r w:rsidR="00D13127">
        <w:t xml:space="preserve"> </w:t>
      </w:r>
      <w:r w:rsidR="00394FC9" w:rsidRPr="00394FC9">
        <w:t>7:40 PM</w:t>
      </w:r>
    </w:p>
    <w:p w14:paraId="70030960" w14:textId="77777777" w:rsidR="002837BE" w:rsidRDefault="002837BE" w:rsidP="00B3291F">
      <w:pPr>
        <w:pStyle w:val="NoSpacing"/>
        <w:ind w:left="288" w:hanging="288"/>
      </w:pPr>
    </w:p>
    <w:p w14:paraId="5AA45860" w14:textId="55F9ECEC" w:rsidR="006269B2" w:rsidRDefault="00A0073F" w:rsidP="00B3291F">
      <w:pPr>
        <w:pStyle w:val="NoSpacing"/>
        <w:ind w:left="288" w:hanging="288"/>
      </w:pPr>
      <w:r w:rsidRPr="00C3127F">
        <w:t>2.</w:t>
      </w:r>
      <w:r w:rsidR="006269B2" w:rsidRPr="00C3127F">
        <w:t xml:space="preserve">   ROLL CALL</w:t>
      </w:r>
      <w:r w:rsidR="005137A4" w:rsidRPr="00C3127F">
        <w:t xml:space="preserve"> AND DETERMINATION OF QUORUM.</w:t>
      </w:r>
    </w:p>
    <w:p w14:paraId="1AD221C4" w14:textId="1B1E957D" w:rsidR="00D5241D" w:rsidRPr="002D5D69" w:rsidRDefault="002D5D69" w:rsidP="002D5D69">
      <w:pPr>
        <w:spacing w:after="0"/>
        <w:rPr>
          <w:b/>
          <w:bCs/>
        </w:rPr>
      </w:pPr>
      <w:r>
        <w:rPr>
          <w:b/>
          <w:bCs/>
        </w:rPr>
        <w:t xml:space="preserve">      </w:t>
      </w:r>
      <w:r w:rsidR="00D5241D" w:rsidRPr="002D5D69">
        <w:rPr>
          <w:b/>
          <w:bCs/>
        </w:rPr>
        <w:t xml:space="preserve">SAM HERE, RHONDA HERE, MARTY </w:t>
      </w:r>
      <w:r w:rsidRPr="002D5D69">
        <w:rPr>
          <w:b/>
          <w:bCs/>
        </w:rPr>
        <w:t>HERE</w:t>
      </w:r>
      <w:r w:rsidR="00D5241D" w:rsidRPr="002D5D69">
        <w:rPr>
          <w:b/>
          <w:bCs/>
        </w:rPr>
        <w:t xml:space="preserve">, LINDA </w:t>
      </w:r>
      <w:r w:rsidRPr="002D5D69">
        <w:rPr>
          <w:b/>
          <w:bCs/>
        </w:rPr>
        <w:t>HERE</w:t>
      </w:r>
      <w:r w:rsidR="00D5241D" w:rsidRPr="002D5D69">
        <w:rPr>
          <w:b/>
          <w:bCs/>
        </w:rPr>
        <w:t xml:space="preserve">, ELAINE </w:t>
      </w:r>
      <w:r w:rsidRPr="002D5D69">
        <w:rPr>
          <w:b/>
          <w:bCs/>
        </w:rPr>
        <w:t>HERE</w:t>
      </w:r>
    </w:p>
    <w:p w14:paraId="1459D981" w14:textId="77777777" w:rsidR="002837BE" w:rsidRDefault="002837BE" w:rsidP="0051262F">
      <w:pPr>
        <w:pStyle w:val="NoSpacing"/>
        <w:ind w:left="288" w:hanging="288"/>
      </w:pPr>
    </w:p>
    <w:p w14:paraId="6DDF4280" w14:textId="16573671" w:rsidR="006269B2" w:rsidRDefault="00EC4EA1" w:rsidP="0051262F">
      <w:pPr>
        <w:pStyle w:val="NoSpacing"/>
        <w:ind w:left="288" w:hanging="288"/>
      </w:pPr>
      <w:r w:rsidRPr="00C3127F">
        <w:t>3</w:t>
      </w:r>
      <w:r w:rsidR="006269B2" w:rsidRPr="00C3127F">
        <w:t xml:space="preserve">.   </w:t>
      </w:r>
      <w:r w:rsidR="005137A4" w:rsidRPr="00C3127F">
        <w:t xml:space="preserve">DISCUSSION AND ACTION ON APPROVING THE MINUTES OF THE </w:t>
      </w:r>
      <w:r w:rsidR="00CC3D53">
        <w:t>JANUARY 2021</w:t>
      </w:r>
      <w:r w:rsidR="009858FA">
        <w:t xml:space="preserve"> MUNICIPAL </w:t>
      </w:r>
      <w:r w:rsidR="00C04BD5">
        <w:t xml:space="preserve">AUTHORITY </w:t>
      </w:r>
      <w:r w:rsidR="005137A4" w:rsidRPr="00C3127F">
        <w:t>MEETING.</w:t>
      </w:r>
    </w:p>
    <w:p w14:paraId="2AD03F8E" w14:textId="6BCD1477" w:rsidR="00C05D4D" w:rsidRPr="00203DC3" w:rsidRDefault="00203DC3" w:rsidP="0051262F">
      <w:pPr>
        <w:pStyle w:val="NoSpacing"/>
        <w:ind w:left="288" w:hanging="288"/>
        <w:rPr>
          <w:b/>
          <w:bCs/>
        </w:rPr>
      </w:pPr>
      <w:r>
        <w:rPr>
          <w:b/>
          <w:bCs/>
        </w:rPr>
        <w:t xml:space="preserve">     </w:t>
      </w:r>
      <w:r w:rsidR="00C05D4D" w:rsidRPr="00203DC3">
        <w:rPr>
          <w:b/>
          <w:bCs/>
        </w:rPr>
        <w:t xml:space="preserve">SAM MOTIONED </w:t>
      </w:r>
      <w:r w:rsidRPr="00203DC3">
        <w:rPr>
          <w:b/>
          <w:bCs/>
        </w:rPr>
        <w:t>WE APPROVE</w:t>
      </w:r>
      <w:r w:rsidR="00C05D4D" w:rsidRPr="00203DC3">
        <w:rPr>
          <w:b/>
          <w:bCs/>
        </w:rPr>
        <w:t xml:space="preserve"> </w:t>
      </w:r>
    </w:p>
    <w:p w14:paraId="44D69003" w14:textId="0F90DB8B" w:rsidR="00C05D4D" w:rsidRDefault="00203DC3" w:rsidP="0051262F">
      <w:pPr>
        <w:pStyle w:val="NoSpacing"/>
        <w:ind w:left="288" w:hanging="288"/>
      </w:pPr>
      <w:r>
        <w:rPr>
          <w:b/>
          <w:bCs/>
        </w:rPr>
        <w:t xml:space="preserve">     </w:t>
      </w:r>
      <w:r w:rsidR="00C05D4D" w:rsidRPr="00203DC3">
        <w:rPr>
          <w:b/>
          <w:bCs/>
        </w:rPr>
        <w:t>RHONDA SECONDED</w:t>
      </w:r>
    </w:p>
    <w:p w14:paraId="4E0FB9EA" w14:textId="77777777" w:rsidR="000143B9" w:rsidRPr="00203DC3" w:rsidRDefault="00624460" w:rsidP="00203DC3">
      <w:pPr>
        <w:spacing w:after="0"/>
        <w:rPr>
          <w:b/>
          <w:bCs/>
        </w:rPr>
      </w:pPr>
      <w:r>
        <w:t xml:space="preserve">     </w:t>
      </w:r>
      <w:r w:rsidR="000143B9" w:rsidRPr="00203DC3">
        <w:rPr>
          <w:b/>
          <w:bCs/>
        </w:rPr>
        <w:t>SAM YES, RHONDA YES, MARTY YES, LINDA YES, ELAINE YES</w:t>
      </w:r>
    </w:p>
    <w:p w14:paraId="2B3F3A23" w14:textId="4C5C179B" w:rsidR="00624460" w:rsidRDefault="00624460" w:rsidP="0051262F">
      <w:pPr>
        <w:pStyle w:val="NoSpacing"/>
        <w:ind w:left="288" w:hanging="288"/>
      </w:pPr>
    </w:p>
    <w:p w14:paraId="29070A5C" w14:textId="680DB90B" w:rsidR="006269B2" w:rsidRPr="00C3127F" w:rsidRDefault="00205B01" w:rsidP="006269B2">
      <w:pPr>
        <w:pStyle w:val="NoSpacing"/>
      </w:pPr>
      <w:r w:rsidRPr="00C3127F">
        <w:t>4</w:t>
      </w:r>
      <w:r w:rsidR="006269B2" w:rsidRPr="00C3127F">
        <w:t>.   REPORTS FROM TOWN OFFICIALS AND/OR EMPLO</w:t>
      </w:r>
      <w:r w:rsidR="00901B8F" w:rsidRPr="00C3127F">
        <w:t>YEES:</w:t>
      </w:r>
    </w:p>
    <w:p w14:paraId="04DF53D3" w14:textId="1A334A4A" w:rsidR="001D4659" w:rsidRDefault="006269B2" w:rsidP="00A069BF">
      <w:pPr>
        <w:pStyle w:val="NoSpacing"/>
        <w:ind w:hanging="306"/>
      </w:pPr>
      <w:r w:rsidRPr="00C3127F">
        <w:t xml:space="preserve">A.  </w:t>
      </w:r>
      <w:r w:rsidR="005137A4" w:rsidRPr="00C3127F">
        <w:t>FINANCIAL REPORTS</w:t>
      </w:r>
      <w:r w:rsidR="00C05D4D">
        <w:t xml:space="preserve"> MUNICIPLE </w:t>
      </w:r>
      <w:r w:rsidR="00C05D4D" w:rsidRPr="00F63B87">
        <w:rPr>
          <w:b/>
          <w:bCs/>
        </w:rPr>
        <w:t>CONTINUES TO DO WELL, PROFIT OF $32,000</w:t>
      </w:r>
      <w:r w:rsidR="009978EB" w:rsidRPr="00F63B87">
        <w:rPr>
          <w:b/>
          <w:bCs/>
        </w:rPr>
        <w:t xml:space="preserve"> FOR JANUARY $492,000 IN ACCOUNT.</w:t>
      </w:r>
      <w:r w:rsidRPr="00C3127F">
        <w:t xml:space="preserve">  </w:t>
      </w:r>
    </w:p>
    <w:p w14:paraId="2760EF5E" w14:textId="605A9523" w:rsidR="00615672" w:rsidRPr="00735DCF" w:rsidRDefault="006269B2" w:rsidP="000939A8">
      <w:pPr>
        <w:pStyle w:val="NoSpacing"/>
        <w:ind w:hanging="306"/>
        <w:rPr>
          <w:b/>
          <w:bCs/>
        </w:rPr>
      </w:pPr>
      <w:r w:rsidRPr="00C3127F">
        <w:t xml:space="preserve">B.  </w:t>
      </w:r>
      <w:r w:rsidR="00992D8E" w:rsidRPr="00C3127F">
        <w:t xml:space="preserve">DIRECTOR OF PUBLIC </w:t>
      </w:r>
      <w:proofErr w:type="gramStart"/>
      <w:r w:rsidR="00992D8E" w:rsidRPr="00C3127F">
        <w:t>WORKS</w:t>
      </w:r>
      <w:r w:rsidR="00D231A6">
        <w:t xml:space="preserve"> </w:t>
      </w:r>
      <w:r w:rsidR="002407FB" w:rsidRPr="00C3127F">
        <w:t xml:space="preserve"> </w:t>
      </w:r>
      <w:r w:rsidR="00F63B87" w:rsidRPr="00F63B87">
        <w:rPr>
          <w:b/>
          <w:bCs/>
        </w:rPr>
        <w:t>SILOAM</w:t>
      </w:r>
      <w:proofErr w:type="gramEnd"/>
      <w:r w:rsidR="00F63B87" w:rsidRPr="00F63B87">
        <w:rPr>
          <w:b/>
          <w:bCs/>
        </w:rPr>
        <w:t xml:space="preserve"> PUMP STATION</w:t>
      </w:r>
      <w:r w:rsidR="00D231A6">
        <w:rPr>
          <w:b/>
          <w:bCs/>
        </w:rPr>
        <w:t xml:space="preserve"> HEATER QUI</w:t>
      </w:r>
      <w:r w:rsidR="00F729D7">
        <w:rPr>
          <w:b/>
          <w:bCs/>
        </w:rPr>
        <w:t>TE</w:t>
      </w:r>
      <w:r w:rsidR="00D231A6">
        <w:rPr>
          <w:b/>
          <w:bCs/>
        </w:rPr>
        <w:t xml:space="preserve"> DAMAGING VALVES </w:t>
      </w:r>
      <w:r w:rsidR="00F63B87">
        <w:t xml:space="preserve"> </w:t>
      </w:r>
      <w:r w:rsidR="00F729D7">
        <w:t xml:space="preserve">1 </w:t>
      </w:r>
      <w:r w:rsidR="00F729D7" w:rsidRPr="00735DCF">
        <w:rPr>
          <w:b/>
          <w:bCs/>
        </w:rPr>
        <w:t xml:space="preserve">WATER LINE THAT BROKE, SEVERAL HOUSES HAD WATER LINE BREAKS </w:t>
      </w:r>
      <w:r w:rsidR="00BA7020" w:rsidRPr="00735DCF">
        <w:rPr>
          <w:b/>
          <w:bCs/>
        </w:rPr>
        <w:t>WE WERE BUSY TURNING OFF WATER FOR PEOPLE A FEW CALL INS A BIT OF OVERTIME THIS WEEK</w:t>
      </w:r>
      <w:r w:rsidR="00992E56">
        <w:rPr>
          <w:b/>
          <w:bCs/>
        </w:rPr>
        <w:t>.</w:t>
      </w:r>
      <w:r w:rsidR="00BA7020" w:rsidRPr="00735DCF">
        <w:rPr>
          <w:b/>
          <w:bCs/>
        </w:rPr>
        <w:t xml:space="preserve"> </w:t>
      </w:r>
    </w:p>
    <w:p w14:paraId="426CA03A" w14:textId="6F8EC49C" w:rsidR="006269B2" w:rsidRPr="00735DCF" w:rsidRDefault="00615672" w:rsidP="0028639F">
      <w:pPr>
        <w:pStyle w:val="NoSpacing"/>
        <w:ind w:firstLine="0"/>
        <w:rPr>
          <w:b/>
          <w:bCs/>
        </w:rPr>
      </w:pPr>
      <w:r w:rsidRPr="00735DCF">
        <w:rPr>
          <w:b/>
          <w:bCs/>
        </w:rPr>
        <w:t>STATELINE SEWER PROJECT PRE BID MEETING ON WEDNESDAY, BID OPENING MARCH 3</w:t>
      </w:r>
      <w:r w:rsidRPr="00735DCF">
        <w:rPr>
          <w:b/>
          <w:bCs/>
          <w:vertAlign w:val="superscript"/>
        </w:rPr>
        <w:t>RD</w:t>
      </w:r>
      <w:r w:rsidRPr="00735DCF">
        <w:rPr>
          <w:b/>
          <w:bCs/>
        </w:rPr>
        <w:t xml:space="preserve">.  </w:t>
      </w:r>
      <w:r w:rsidR="009E7A5E" w:rsidRPr="00735DCF">
        <w:rPr>
          <w:b/>
          <w:bCs/>
        </w:rPr>
        <w:t xml:space="preserve">SDCRWA </w:t>
      </w:r>
      <w:r w:rsidRPr="00735DCF">
        <w:rPr>
          <w:b/>
          <w:bCs/>
        </w:rPr>
        <w:t xml:space="preserve">MEETING THEY ARE TALKING ABOUT </w:t>
      </w:r>
      <w:r w:rsidR="0028639F" w:rsidRPr="00735DCF">
        <w:rPr>
          <w:b/>
          <w:bCs/>
        </w:rPr>
        <w:t xml:space="preserve">RAISING OUR RATE. </w:t>
      </w:r>
      <w:r w:rsidR="00777C94" w:rsidRPr="00735DCF">
        <w:rPr>
          <w:b/>
          <w:bCs/>
        </w:rPr>
        <w:t xml:space="preserve">   ODOT DOING ROAD SERVICE NEXT SUMMER.</w:t>
      </w:r>
      <w:r w:rsidR="00F63B87" w:rsidRPr="00735DCF">
        <w:rPr>
          <w:b/>
          <w:bCs/>
        </w:rPr>
        <w:t xml:space="preserve"> </w:t>
      </w:r>
      <w:r w:rsidR="006269B2" w:rsidRPr="00735DCF">
        <w:rPr>
          <w:b/>
          <w:bCs/>
        </w:rPr>
        <w:t xml:space="preserve">            </w:t>
      </w:r>
    </w:p>
    <w:p w14:paraId="5C4B98C6" w14:textId="77777777" w:rsidR="006269B2" w:rsidRPr="00C3127F" w:rsidRDefault="006269B2" w:rsidP="006269B2">
      <w:pPr>
        <w:pStyle w:val="NoSpacing"/>
      </w:pPr>
      <w:r w:rsidRPr="00C3127F">
        <w:t xml:space="preserve">      C.  </w:t>
      </w:r>
      <w:r w:rsidR="005137A4" w:rsidRPr="00C3127F">
        <w:t>CHAIRMAN</w:t>
      </w:r>
      <w:r w:rsidRPr="00C3127F">
        <w:t xml:space="preserve">                                      </w:t>
      </w:r>
    </w:p>
    <w:p w14:paraId="5B30DD9D" w14:textId="77777777" w:rsidR="006269B2" w:rsidRPr="00C3127F" w:rsidRDefault="006269B2" w:rsidP="006269B2">
      <w:pPr>
        <w:pStyle w:val="NoSpacing"/>
      </w:pPr>
      <w:r w:rsidRPr="00C3127F">
        <w:t xml:space="preserve">      D.  VICE CHAIRMAN</w:t>
      </w:r>
      <w:r w:rsidR="00465696" w:rsidRPr="00C3127F">
        <w:t xml:space="preserve"> </w:t>
      </w:r>
    </w:p>
    <w:p w14:paraId="7CB2A945" w14:textId="77777777" w:rsidR="001220CF" w:rsidRPr="00C3127F" w:rsidRDefault="001220CF" w:rsidP="006269B2">
      <w:pPr>
        <w:pStyle w:val="NoSpacing"/>
      </w:pPr>
      <w:r w:rsidRPr="00C3127F">
        <w:t xml:space="preserve">      E.   MUNICIPAL </w:t>
      </w:r>
      <w:r w:rsidR="005137A4" w:rsidRPr="00C3127F">
        <w:t>AUTHORITY CLERK</w:t>
      </w:r>
    </w:p>
    <w:p w14:paraId="6D14C914" w14:textId="77777777" w:rsidR="001220CF" w:rsidRPr="00C3127F" w:rsidRDefault="001220CF" w:rsidP="006269B2">
      <w:pPr>
        <w:pStyle w:val="NoSpacing"/>
      </w:pPr>
      <w:r w:rsidRPr="00C3127F">
        <w:t xml:space="preserve">      F.   MUNICIPAL </w:t>
      </w:r>
      <w:r w:rsidR="005137A4" w:rsidRPr="00C3127F">
        <w:t xml:space="preserve">AUTHORITY </w:t>
      </w:r>
      <w:r w:rsidRPr="00C3127F">
        <w:t>ATTORNEY</w:t>
      </w:r>
      <w:r w:rsidR="00465696" w:rsidRPr="00C3127F">
        <w:t xml:space="preserve"> </w:t>
      </w:r>
    </w:p>
    <w:p w14:paraId="01BB25E7" w14:textId="77777777" w:rsidR="00DD47DD" w:rsidRDefault="00205B01" w:rsidP="006269B2">
      <w:pPr>
        <w:pStyle w:val="NoSpacing"/>
      </w:pPr>
      <w:r w:rsidRPr="00C3127F">
        <w:t>5</w:t>
      </w:r>
      <w:r w:rsidR="005137A4" w:rsidRPr="00C3127F">
        <w:t>.   PUBLIC INPUT (LIMITED TO 3 MINUTES PER PERSON)</w:t>
      </w:r>
    </w:p>
    <w:p w14:paraId="0A39D785" w14:textId="77777777" w:rsidR="002837BE" w:rsidRDefault="002837BE" w:rsidP="00DD47DD">
      <w:pPr>
        <w:pStyle w:val="NoSpacing"/>
        <w:ind w:left="0" w:firstLine="0"/>
      </w:pPr>
    </w:p>
    <w:p w14:paraId="759AEDC6" w14:textId="63C4A6A4" w:rsidR="00F04147" w:rsidRDefault="00DD47DD" w:rsidP="00DD47DD">
      <w:pPr>
        <w:pStyle w:val="NoSpacing"/>
        <w:ind w:left="0" w:firstLine="0"/>
      </w:pPr>
      <w:r>
        <w:t xml:space="preserve">6.  DISCUSSION AND ACTION ON </w:t>
      </w:r>
      <w:r w:rsidR="0081722B">
        <w:t xml:space="preserve">PURCHASE ORDERS FOR </w:t>
      </w:r>
      <w:r w:rsidR="00537E87">
        <w:t xml:space="preserve">JANUARY </w:t>
      </w:r>
      <w:r w:rsidR="0081722B">
        <w:t xml:space="preserve"> 202</w:t>
      </w:r>
      <w:r w:rsidR="00537E87">
        <w:t>1</w:t>
      </w:r>
    </w:p>
    <w:p w14:paraId="26A9865E" w14:textId="618A9018" w:rsidR="00F04147" w:rsidRPr="006B659F" w:rsidRDefault="00F04147" w:rsidP="00927F50">
      <w:pPr>
        <w:pStyle w:val="NoSpacing"/>
        <w:ind w:left="720" w:hanging="360"/>
        <w:rPr>
          <w:b/>
          <w:bCs/>
        </w:rPr>
      </w:pPr>
      <w:r>
        <w:t xml:space="preserve">WATER </w:t>
      </w:r>
      <w:r w:rsidR="0089660A">
        <w:t>PO</w:t>
      </w:r>
      <w:r w:rsidR="00D72934">
        <w:t xml:space="preserve"> #’</w:t>
      </w:r>
      <w:proofErr w:type="gramStart"/>
      <w:r w:rsidR="00D72934">
        <w:t xml:space="preserve">S </w:t>
      </w:r>
      <w:r w:rsidR="00CA0365">
        <w:t xml:space="preserve"> 11886</w:t>
      </w:r>
      <w:proofErr w:type="gramEnd"/>
      <w:r w:rsidR="00CA0365">
        <w:t xml:space="preserve"> – 11911 </w:t>
      </w:r>
      <w:r w:rsidR="00D72934" w:rsidRPr="006B659F">
        <w:rPr>
          <w:b/>
          <w:bCs/>
        </w:rPr>
        <w:t xml:space="preserve">TOTALING </w:t>
      </w:r>
      <w:r w:rsidR="00CA0365">
        <w:rPr>
          <w:b/>
          <w:bCs/>
        </w:rPr>
        <w:t>37,211.56</w:t>
      </w:r>
      <w:r w:rsidR="0089660A" w:rsidRPr="006B659F">
        <w:rPr>
          <w:b/>
          <w:bCs/>
        </w:rPr>
        <w:t xml:space="preserve"> </w:t>
      </w:r>
    </w:p>
    <w:p w14:paraId="0AD43044" w14:textId="1BC6D225" w:rsidR="00D72934" w:rsidRDefault="00D72934" w:rsidP="00927F50">
      <w:pPr>
        <w:pStyle w:val="NoSpacing"/>
        <w:ind w:left="720" w:hanging="360"/>
      </w:pPr>
      <w:r>
        <w:t>STREETS PO #’S</w:t>
      </w:r>
      <w:r w:rsidR="00CC185F">
        <w:t xml:space="preserve"> </w:t>
      </w:r>
      <w:r w:rsidR="00EE1381">
        <w:t>1584</w:t>
      </w:r>
      <w:r w:rsidR="0036050D">
        <w:t xml:space="preserve"> </w:t>
      </w:r>
      <w:r w:rsidR="00EE1381">
        <w:t>-</w:t>
      </w:r>
      <w:r w:rsidR="0036050D">
        <w:t xml:space="preserve"> </w:t>
      </w:r>
      <w:proofErr w:type="gramStart"/>
      <w:r w:rsidR="00EE1381">
        <w:t xml:space="preserve">1589 </w:t>
      </w:r>
      <w:r>
        <w:t xml:space="preserve"> </w:t>
      </w:r>
      <w:r w:rsidR="00284870" w:rsidRPr="006B659F">
        <w:rPr>
          <w:b/>
          <w:bCs/>
        </w:rPr>
        <w:t>TOTALING</w:t>
      </w:r>
      <w:proofErr w:type="gramEnd"/>
      <w:r w:rsidR="00284870" w:rsidRPr="006B659F">
        <w:rPr>
          <w:b/>
          <w:bCs/>
        </w:rPr>
        <w:t xml:space="preserve"> </w:t>
      </w:r>
      <w:r w:rsidR="00EE1381">
        <w:rPr>
          <w:b/>
          <w:bCs/>
        </w:rPr>
        <w:t>$3,281.93</w:t>
      </w:r>
      <w:r w:rsidR="00284870" w:rsidRPr="006B659F">
        <w:rPr>
          <w:b/>
          <w:bCs/>
        </w:rPr>
        <w:t xml:space="preserve"> </w:t>
      </w:r>
    </w:p>
    <w:p w14:paraId="4EA4EDCA" w14:textId="35789EB9" w:rsidR="00BF3176" w:rsidRDefault="00FF3610" w:rsidP="00927F50">
      <w:pPr>
        <w:pStyle w:val="NoSpacing"/>
        <w:ind w:left="720" w:hanging="360"/>
      </w:pPr>
      <w:r w:rsidRPr="00FF3610">
        <w:rPr>
          <w:b/>
          <w:bCs/>
        </w:rPr>
        <w:t xml:space="preserve">FOR A GRAND TOTAL </w:t>
      </w:r>
      <w:r w:rsidR="00B22C16">
        <w:rPr>
          <w:b/>
          <w:bCs/>
        </w:rPr>
        <w:t>$40,493.49</w:t>
      </w:r>
      <w:r w:rsidR="00047F13">
        <w:t xml:space="preserve">    </w:t>
      </w:r>
    </w:p>
    <w:p w14:paraId="12A2DE7A" w14:textId="6F6DEB68" w:rsidR="00735DCF" w:rsidRDefault="00802148" w:rsidP="00927F50">
      <w:pPr>
        <w:pStyle w:val="NoSpacing"/>
        <w:ind w:left="720" w:hanging="360"/>
      </w:pPr>
      <w:r>
        <w:t xml:space="preserve">SAM MOTIONED WE APPROVE PURCHASE ORDERS IN THE AMOUNT OF </w:t>
      </w:r>
      <w:r>
        <w:rPr>
          <w:b/>
          <w:bCs/>
        </w:rPr>
        <w:t>$40,493.49</w:t>
      </w:r>
      <w:r>
        <w:t xml:space="preserve">    </w:t>
      </w:r>
    </w:p>
    <w:p w14:paraId="2FF96EB0" w14:textId="66ECEA91" w:rsidR="00802148" w:rsidRDefault="00802148" w:rsidP="00927F50">
      <w:pPr>
        <w:pStyle w:val="NoSpacing"/>
        <w:ind w:left="720" w:hanging="360"/>
      </w:pPr>
      <w:r>
        <w:t xml:space="preserve">RHONDA SECONDED </w:t>
      </w:r>
    </w:p>
    <w:p w14:paraId="1F2BBA64" w14:textId="77777777" w:rsidR="000143B9" w:rsidRPr="00927F50" w:rsidRDefault="000143B9" w:rsidP="00927F50">
      <w:pPr>
        <w:spacing w:after="0"/>
        <w:ind w:left="720" w:hanging="360"/>
        <w:rPr>
          <w:b/>
          <w:bCs/>
        </w:rPr>
      </w:pPr>
      <w:r w:rsidRPr="00927F50">
        <w:rPr>
          <w:b/>
          <w:bCs/>
        </w:rPr>
        <w:t>SAM YES, RHONDA YES, MARTY YES, LINDA YES, ELAINE YES</w:t>
      </w:r>
    </w:p>
    <w:p w14:paraId="5C9A1BDC" w14:textId="77777777" w:rsidR="000143B9" w:rsidRDefault="000143B9" w:rsidP="00DD47DD">
      <w:pPr>
        <w:pStyle w:val="NoSpacing"/>
        <w:ind w:left="0" w:firstLine="0"/>
      </w:pPr>
    </w:p>
    <w:p w14:paraId="187947C3" w14:textId="77777777" w:rsidR="00C313B4" w:rsidRDefault="00C313B4" w:rsidP="00DD47DD">
      <w:pPr>
        <w:pStyle w:val="NoSpacing"/>
        <w:ind w:left="0" w:firstLine="0"/>
      </w:pPr>
    </w:p>
    <w:p w14:paraId="15591803" w14:textId="03A2D2AF" w:rsidR="00073CB2" w:rsidRDefault="00047F13" w:rsidP="00DD47DD">
      <w:pPr>
        <w:pStyle w:val="NoSpacing"/>
        <w:ind w:left="0" w:firstLine="0"/>
      </w:pPr>
      <w:r>
        <w:lastRenderedPageBreak/>
        <w:t xml:space="preserve"> </w:t>
      </w:r>
      <w:proofErr w:type="spellStart"/>
      <w:proofErr w:type="gramStart"/>
      <w:r w:rsidR="00025DF8">
        <w:t>6.A</w:t>
      </w:r>
      <w:proofErr w:type="spellEnd"/>
      <w:r w:rsidR="0081722B">
        <w:t xml:space="preserve">  DISCUSSION</w:t>
      </w:r>
      <w:proofErr w:type="gramEnd"/>
      <w:r w:rsidR="0081722B">
        <w:t xml:space="preserve"> AND ACTION ON EMERGENCY CLAUSE APPROVAL</w:t>
      </w:r>
    </w:p>
    <w:p w14:paraId="730D78C3" w14:textId="77777777" w:rsidR="00E90C10" w:rsidRPr="00C313B4" w:rsidRDefault="00B01559" w:rsidP="00E90C10">
      <w:pPr>
        <w:pStyle w:val="NoSpacing"/>
        <w:ind w:left="270" w:firstLine="0"/>
        <w:rPr>
          <w:b/>
          <w:bCs/>
        </w:rPr>
      </w:pPr>
      <w:r w:rsidRPr="00C313B4">
        <w:rPr>
          <w:b/>
          <w:bCs/>
        </w:rPr>
        <w:t>SAM MOTIONED WE APPROVE</w:t>
      </w:r>
      <w:r w:rsidRPr="00C313B4">
        <w:rPr>
          <w:b/>
          <w:bCs/>
        </w:rPr>
        <w:tab/>
      </w:r>
    </w:p>
    <w:p w14:paraId="5E975D9A" w14:textId="31F0843A" w:rsidR="00B01559" w:rsidRPr="00C313B4" w:rsidRDefault="00B01559" w:rsidP="00E90C10">
      <w:pPr>
        <w:pStyle w:val="NoSpacing"/>
        <w:ind w:left="270" w:firstLine="0"/>
        <w:rPr>
          <w:b/>
          <w:bCs/>
        </w:rPr>
      </w:pPr>
      <w:r w:rsidRPr="00C313B4">
        <w:rPr>
          <w:b/>
          <w:bCs/>
        </w:rPr>
        <w:t>RHONDA SECONDED</w:t>
      </w:r>
    </w:p>
    <w:p w14:paraId="6B9A3E48" w14:textId="77777777" w:rsidR="000143B9" w:rsidRPr="00E90C10" w:rsidRDefault="000143B9" w:rsidP="00E90C10">
      <w:pPr>
        <w:spacing w:after="0"/>
        <w:ind w:left="270"/>
        <w:rPr>
          <w:b/>
          <w:bCs/>
        </w:rPr>
      </w:pPr>
      <w:r w:rsidRPr="00E90C10">
        <w:rPr>
          <w:b/>
          <w:bCs/>
        </w:rPr>
        <w:t>SAM YES, RHONDA YES, MARTY YES, LINDA YES, ELAINE YES</w:t>
      </w:r>
    </w:p>
    <w:p w14:paraId="0535D312" w14:textId="77777777" w:rsidR="006A209A" w:rsidRDefault="006A209A" w:rsidP="00B272BA">
      <w:pPr>
        <w:pStyle w:val="NoSpacing"/>
      </w:pPr>
    </w:p>
    <w:p w14:paraId="3CE8B07F" w14:textId="56D7F1A0" w:rsidR="00300AC9" w:rsidRDefault="002837BE" w:rsidP="006A209A">
      <w:pPr>
        <w:pStyle w:val="NoSpacing"/>
        <w:ind w:left="540" w:hanging="540"/>
      </w:pPr>
      <w:r>
        <w:t>7</w:t>
      </w:r>
      <w:r w:rsidR="00571CB8">
        <w:t>.</w:t>
      </w:r>
      <w:r w:rsidR="00C94391">
        <w:t xml:space="preserve">  </w:t>
      </w:r>
      <w:r w:rsidR="00571CB8">
        <w:t xml:space="preserve">DISCUSSION AND ACTION </w:t>
      </w:r>
      <w:r w:rsidR="00BE25CC">
        <w:t xml:space="preserve">ON </w:t>
      </w:r>
      <w:r w:rsidR="00B272BA">
        <w:t xml:space="preserve">BUILDING </w:t>
      </w:r>
      <w:r w:rsidR="00810FEA">
        <w:t xml:space="preserve">A </w:t>
      </w:r>
      <w:r w:rsidR="00B272BA">
        <w:t>MUNICIPAL OFFICE</w:t>
      </w:r>
    </w:p>
    <w:p w14:paraId="355D79D7" w14:textId="5F407E52" w:rsidR="00B01559" w:rsidRPr="00C313B4" w:rsidRDefault="00B01559" w:rsidP="00D57941">
      <w:pPr>
        <w:pStyle w:val="NoSpacing"/>
        <w:ind w:left="720" w:hanging="450"/>
        <w:rPr>
          <w:b/>
          <w:bCs/>
        </w:rPr>
      </w:pPr>
      <w:r w:rsidRPr="00C313B4">
        <w:rPr>
          <w:b/>
          <w:bCs/>
        </w:rPr>
        <w:t>SAM MOTIONED WE TABLE</w:t>
      </w:r>
    </w:p>
    <w:p w14:paraId="12E8C85F" w14:textId="483AF23F" w:rsidR="00D57941" w:rsidRPr="00C313B4" w:rsidRDefault="00D57941" w:rsidP="00D57941">
      <w:pPr>
        <w:pStyle w:val="NoSpacing"/>
        <w:ind w:left="720" w:hanging="450"/>
        <w:rPr>
          <w:b/>
          <w:bCs/>
        </w:rPr>
      </w:pPr>
      <w:r w:rsidRPr="00C313B4">
        <w:rPr>
          <w:b/>
          <w:bCs/>
        </w:rPr>
        <w:t>RHONDA SECONDED</w:t>
      </w:r>
    </w:p>
    <w:p w14:paraId="17543397" w14:textId="77777777" w:rsidR="000143B9" w:rsidRPr="00D57941" w:rsidRDefault="000143B9" w:rsidP="00D57941">
      <w:pPr>
        <w:spacing w:after="0"/>
        <w:ind w:left="720" w:hanging="450"/>
        <w:rPr>
          <w:b/>
          <w:bCs/>
        </w:rPr>
      </w:pPr>
      <w:r w:rsidRPr="00D57941">
        <w:rPr>
          <w:b/>
          <w:bCs/>
        </w:rPr>
        <w:t>SAM YES, RHONDA YES, MARTY YES, LINDA YES, ELAINE YES</w:t>
      </w:r>
    </w:p>
    <w:p w14:paraId="317C4358" w14:textId="77777777" w:rsidR="00E00D84" w:rsidRDefault="00E00D84" w:rsidP="00B272BA">
      <w:pPr>
        <w:pStyle w:val="NoSpacing"/>
      </w:pPr>
    </w:p>
    <w:p w14:paraId="50955B0C" w14:textId="059A08F7" w:rsidR="00B41010" w:rsidRDefault="002837BE" w:rsidP="006A209A">
      <w:pPr>
        <w:pStyle w:val="NoSpacing"/>
        <w:ind w:left="270" w:hanging="288"/>
      </w:pPr>
      <w:r>
        <w:t>8</w:t>
      </w:r>
      <w:r w:rsidR="00624A1C">
        <w:t>.</w:t>
      </w:r>
      <w:r w:rsidR="00C94391">
        <w:t xml:space="preserve">  </w:t>
      </w:r>
      <w:r w:rsidR="00624A1C">
        <w:t>DISCUSSION AND ACTION O</w:t>
      </w:r>
      <w:r w:rsidR="00304032">
        <w:t>N</w:t>
      </w:r>
      <w:r w:rsidR="003D6148">
        <w:t xml:space="preserve"> </w:t>
      </w:r>
      <w:r w:rsidR="001310FD">
        <w:t xml:space="preserve">EXTENDED WATERLINE </w:t>
      </w:r>
      <w:r w:rsidR="00810FEA">
        <w:t xml:space="preserve">EAST </w:t>
      </w:r>
      <w:r w:rsidR="001310FD">
        <w:t>FROM CONCRETE PLANT</w:t>
      </w:r>
      <w:r w:rsidR="00810FEA">
        <w:t>,</w:t>
      </w:r>
      <w:r w:rsidR="001310FD">
        <w:t xml:space="preserve"> ENGINEERING ONLY. </w:t>
      </w:r>
      <w:r w:rsidR="00B41010">
        <w:t xml:space="preserve"> </w:t>
      </w:r>
    </w:p>
    <w:p w14:paraId="0156A727" w14:textId="7FAEC4A0" w:rsidR="001D0E4F" w:rsidRPr="0044228E" w:rsidRDefault="001D0E4F" w:rsidP="006A209A">
      <w:pPr>
        <w:pStyle w:val="NoSpacing"/>
        <w:ind w:left="270" w:hanging="288"/>
        <w:rPr>
          <w:b/>
          <w:bCs/>
        </w:rPr>
      </w:pPr>
      <w:r>
        <w:tab/>
      </w:r>
      <w:r w:rsidRPr="0044228E">
        <w:rPr>
          <w:b/>
          <w:bCs/>
        </w:rPr>
        <w:t xml:space="preserve">KEITH </w:t>
      </w:r>
      <w:r w:rsidR="008139B4" w:rsidRPr="0044228E">
        <w:rPr>
          <w:b/>
          <w:bCs/>
        </w:rPr>
        <w:t xml:space="preserve">PRESENTED A SHOVEL READY PROJECT/ IF WE ATHORIZED FROM CONCRETE PLANT TO </w:t>
      </w:r>
      <w:r w:rsidR="00C2782F" w:rsidRPr="0044228E">
        <w:rPr>
          <w:b/>
          <w:bCs/>
        </w:rPr>
        <w:t xml:space="preserve">MOSLEY ROAD ENGINEERS COST EST. </w:t>
      </w:r>
      <w:r w:rsidR="00B93148" w:rsidRPr="0044228E">
        <w:rPr>
          <w:b/>
          <w:bCs/>
        </w:rPr>
        <w:t xml:space="preserve">RECOMMENDED </w:t>
      </w:r>
      <w:r w:rsidR="00FB361A" w:rsidRPr="0044228E">
        <w:rPr>
          <w:b/>
          <w:bCs/>
        </w:rPr>
        <w:t>TO APPROVE ENGINEERING</w:t>
      </w:r>
      <w:r w:rsidR="00353BD5">
        <w:rPr>
          <w:b/>
          <w:bCs/>
        </w:rPr>
        <w:t xml:space="preserve"> NOT TO EXCEED</w:t>
      </w:r>
      <w:r w:rsidR="00FB361A" w:rsidRPr="0044228E">
        <w:rPr>
          <w:b/>
          <w:bCs/>
        </w:rPr>
        <w:t xml:space="preserve"> </w:t>
      </w:r>
      <w:r w:rsidR="00C64F05" w:rsidRPr="0044228E">
        <w:rPr>
          <w:b/>
          <w:bCs/>
        </w:rPr>
        <w:t>$10,000</w:t>
      </w:r>
      <w:r w:rsidR="00695294" w:rsidRPr="0044228E">
        <w:rPr>
          <w:b/>
          <w:bCs/>
        </w:rPr>
        <w:t xml:space="preserve"> THEN WE CAN GET BIDS ON IT AND BE READY TO START. </w:t>
      </w:r>
    </w:p>
    <w:p w14:paraId="04480A92" w14:textId="0DB41215" w:rsidR="000D47DC" w:rsidRPr="0044228E" w:rsidRDefault="000D47DC" w:rsidP="006A209A">
      <w:pPr>
        <w:pStyle w:val="NoSpacing"/>
        <w:ind w:left="270" w:hanging="288"/>
        <w:rPr>
          <w:b/>
          <w:bCs/>
        </w:rPr>
      </w:pPr>
      <w:r w:rsidRPr="0044228E">
        <w:rPr>
          <w:b/>
          <w:bCs/>
        </w:rPr>
        <w:tab/>
        <w:t xml:space="preserve">LINDA MOTIONED </w:t>
      </w:r>
      <w:r w:rsidR="00A20D58" w:rsidRPr="0044228E">
        <w:rPr>
          <w:b/>
          <w:bCs/>
        </w:rPr>
        <w:t xml:space="preserve">TO AUTHORIZE KEITH TO </w:t>
      </w:r>
      <w:r w:rsidR="00211514" w:rsidRPr="0044228E">
        <w:rPr>
          <w:b/>
          <w:bCs/>
        </w:rPr>
        <w:t xml:space="preserve">RETAIN AN ENGINEERING FIRM TO PERFORM THE ENGINEERING </w:t>
      </w:r>
      <w:r w:rsidR="0026106B" w:rsidRPr="0044228E">
        <w:rPr>
          <w:b/>
          <w:bCs/>
        </w:rPr>
        <w:t>FOR THE EXTENTION OF THE WATER LINE EAST OF THE CONCRET</w:t>
      </w:r>
      <w:r w:rsidR="0044228E" w:rsidRPr="0044228E">
        <w:rPr>
          <w:b/>
          <w:bCs/>
        </w:rPr>
        <w:t>E</w:t>
      </w:r>
      <w:r w:rsidR="0026106B" w:rsidRPr="0044228E">
        <w:rPr>
          <w:b/>
          <w:bCs/>
        </w:rPr>
        <w:t xml:space="preserve"> PLANT TO MOSLEY SCHOOL TO NOT EXCEED $10,000. </w:t>
      </w:r>
    </w:p>
    <w:p w14:paraId="7CD6A31B" w14:textId="5A44345F" w:rsidR="000D47DC" w:rsidRPr="0044228E" w:rsidRDefault="000D47DC" w:rsidP="006A209A">
      <w:pPr>
        <w:pStyle w:val="NoSpacing"/>
        <w:ind w:left="270" w:hanging="288"/>
        <w:rPr>
          <w:b/>
          <w:bCs/>
        </w:rPr>
      </w:pPr>
      <w:r w:rsidRPr="0044228E">
        <w:rPr>
          <w:b/>
          <w:bCs/>
        </w:rPr>
        <w:tab/>
        <w:t xml:space="preserve">MARTY </w:t>
      </w:r>
      <w:r w:rsidR="001D0E4F" w:rsidRPr="0044228E">
        <w:rPr>
          <w:b/>
          <w:bCs/>
        </w:rPr>
        <w:t>SECONDED</w:t>
      </w:r>
    </w:p>
    <w:p w14:paraId="144BDCD5" w14:textId="77777777" w:rsidR="000143B9" w:rsidRPr="00D57941" w:rsidRDefault="000143B9" w:rsidP="00C767C2">
      <w:pPr>
        <w:spacing w:after="0"/>
        <w:ind w:left="360" w:hanging="90"/>
        <w:rPr>
          <w:b/>
          <w:bCs/>
        </w:rPr>
      </w:pPr>
      <w:r w:rsidRPr="00D57941">
        <w:rPr>
          <w:b/>
          <w:bCs/>
        </w:rPr>
        <w:t>SAM YES, RHONDA YES, MARTY YES, LINDA YES, ELAINE YES</w:t>
      </w:r>
    </w:p>
    <w:p w14:paraId="62ABDD26" w14:textId="77777777" w:rsidR="00E00D84" w:rsidRDefault="00E00D84" w:rsidP="00B41010">
      <w:pPr>
        <w:pStyle w:val="NoSpacing"/>
        <w:ind w:left="288" w:hanging="288"/>
      </w:pPr>
    </w:p>
    <w:p w14:paraId="5A8595E2" w14:textId="77777777" w:rsidR="007A6E10" w:rsidRDefault="006A209A" w:rsidP="000C19DE">
      <w:pPr>
        <w:pStyle w:val="NoSpacing"/>
        <w:ind w:left="270" w:hanging="378"/>
      </w:pPr>
      <w:r>
        <w:t xml:space="preserve">  </w:t>
      </w:r>
      <w:r w:rsidR="002837BE">
        <w:t>9</w:t>
      </w:r>
      <w:r w:rsidR="00B41010">
        <w:t>.</w:t>
      </w:r>
      <w:r w:rsidR="000C1C5A">
        <w:t xml:space="preserve"> </w:t>
      </w:r>
      <w:r w:rsidR="00B41010">
        <w:t xml:space="preserve"> </w:t>
      </w:r>
      <w:r w:rsidR="001310FD">
        <w:t xml:space="preserve">DISCUSSION AND ACTION ON </w:t>
      </w:r>
      <w:r w:rsidR="003143B6">
        <w:t xml:space="preserve">KEITH MORGAN REPRESENTING THE TOWNS OF WEST </w:t>
      </w:r>
      <w:r w:rsidR="00C87CEF">
        <w:t>SILOAM SPRINGS</w:t>
      </w:r>
      <w:r w:rsidR="000C1C5A">
        <w:t xml:space="preserve">, </w:t>
      </w:r>
      <w:r w:rsidR="003143B6">
        <w:t>JAY, OAKS, BERNICE, AND KANSAS IN DELAWARE COUNTY</w:t>
      </w:r>
      <w:r w:rsidR="002F4EAA">
        <w:t>,</w:t>
      </w:r>
      <w:r w:rsidR="003143B6">
        <w:t xml:space="preserve"> AS A MEMBER OF THE ASSOCIATION </w:t>
      </w:r>
      <w:r w:rsidR="004455CB">
        <w:t xml:space="preserve">OF GRAND GATEWAY BOARD OF DIRECTORES. </w:t>
      </w:r>
    </w:p>
    <w:p w14:paraId="39E68AB4" w14:textId="77777777" w:rsidR="007A6E10" w:rsidRPr="00A00BD7" w:rsidRDefault="007A6E10" w:rsidP="000C19DE">
      <w:pPr>
        <w:pStyle w:val="NoSpacing"/>
        <w:ind w:left="270" w:hanging="378"/>
        <w:rPr>
          <w:b/>
          <w:bCs/>
        </w:rPr>
      </w:pPr>
      <w:r>
        <w:tab/>
      </w:r>
      <w:r w:rsidRPr="00A00BD7">
        <w:rPr>
          <w:b/>
          <w:bCs/>
        </w:rPr>
        <w:t>SAM MOTION WE HAVE KEITH SIT ON THE GRAND GATEWAY BOARD OF DIRECTORS</w:t>
      </w:r>
    </w:p>
    <w:p w14:paraId="22C786F5" w14:textId="45016386" w:rsidR="000C19DE" w:rsidRPr="00A00BD7" w:rsidRDefault="007A6E10" w:rsidP="000C19DE">
      <w:pPr>
        <w:pStyle w:val="NoSpacing"/>
        <w:ind w:left="270" w:hanging="378"/>
        <w:rPr>
          <w:b/>
          <w:bCs/>
        </w:rPr>
      </w:pPr>
      <w:r w:rsidRPr="00A00BD7">
        <w:rPr>
          <w:b/>
          <w:bCs/>
        </w:rPr>
        <w:tab/>
        <w:t>ELAINE SECONDED</w:t>
      </w:r>
      <w:r w:rsidR="00740633" w:rsidRPr="00A00BD7">
        <w:rPr>
          <w:b/>
          <w:bCs/>
        </w:rPr>
        <w:t xml:space="preserve"> </w:t>
      </w:r>
    </w:p>
    <w:p w14:paraId="3D639AF7" w14:textId="77777777" w:rsidR="000143B9" w:rsidRPr="00C767C2" w:rsidRDefault="000143B9" w:rsidP="00C767C2">
      <w:pPr>
        <w:spacing w:after="0"/>
        <w:ind w:firstLine="270"/>
        <w:rPr>
          <w:b/>
          <w:bCs/>
        </w:rPr>
      </w:pPr>
      <w:r w:rsidRPr="00C767C2">
        <w:rPr>
          <w:b/>
          <w:bCs/>
        </w:rPr>
        <w:t>SAM YES, RHONDA YES, MARTY YES, LINDA YES, ELAINE YES</w:t>
      </w:r>
    </w:p>
    <w:p w14:paraId="74211B9F" w14:textId="77777777" w:rsidR="00E00D84" w:rsidRDefault="00E00D84" w:rsidP="000C19DE">
      <w:pPr>
        <w:pStyle w:val="NoSpacing"/>
        <w:ind w:left="270" w:hanging="378"/>
      </w:pPr>
    </w:p>
    <w:p w14:paraId="362C7D03" w14:textId="76E122FA" w:rsidR="002837BE" w:rsidRDefault="000C19DE" w:rsidP="002837BE">
      <w:pPr>
        <w:pStyle w:val="NoSpacing"/>
        <w:ind w:left="270" w:hanging="378"/>
      </w:pPr>
      <w:r>
        <w:t>1</w:t>
      </w:r>
      <w:r w:rsidR="002837BE">
        <w:t>0</w:t>
      </w:r>
      <w:r>
        <w:t xml:space="preserve">.  </w:t>
      </w:r>
      <w:r w:rsidR="005467DA">
        <w:t xml:space="preserve">DISCUSSION AND POSSIBLE ACTION FOR APPROVAL OF ROBERT ST. </w:t>
      </w:r>
      <w:r w:rsidR="005467DA" w:rsidRPr="00B642D2">
        <w:t xml:space="preserve">PIERRE C.P.A. </w:t>
      </w:r>
      <w:r w:rsidR="005467DA">
        <w:t>AU</w:t>
      </w:r>
      <w:r w:rsidR="005467DA" w:rsidRPr="00B642D2">
        <w:t>DIT RE</w:t>
      </w:r>
      <w:r w:rsidR="005467DA">
        <w:t xml:space="preserve">PORT. </w:t>
      </w:r>
    </w:p>
    <w:p w14:paraId="3607CB8E" w14:textId="52A72D57" w:rsidR="00A00BD7" w:rsidRPr="00C313B4" w:rsidRDefault="00A00BD7" w:rsidP="002837BE">
      <w:pPr>
        <w:pStyle w:val="NoSpacing"/>
        <w:ind w:left="270" w:hanging="378"/>
        <w:rPr>
          <w:b/>
          <w:bCs/>
        </w:rPr>
      </w:pPr>
      <w:r>
        <w:tab/>
      </w:r>
      <w:r w:rsidRPr="00C313B4">
        <w:rPr>
          <w:b/>
          <w:bCs/>
        </w:rPr>
        <w:t>SAM MOTION WE APPROVE ROBERT ST. PIERRE C.P.A. AUDIT REPORT</w:t>
      </w:r>
    </w:p>
    <w:p w14:paraId="7283505F" w14:textId="2F64BFCB" w:rsidR="00A00BD7" w:rsidRPr="00C313B4" w:rsidRDefault="00A00BD7" w:rsidP="002837BE">
      <w:pPr>
        <w:pStyle w:val="NoSpacing"/>
        <w:ind w:left="270" w:hanging="378"/>
        <w:rPr>
          <w:b/>
          <w:bCs/>
        </w:rPr>
      </w:pPr>
      <w:r w:rsidRPr="00C313B4">
        <w:rPr>
          <w:b/>
          <w:bCs/>
        </w:rPr>
        <w:tab/>
        <w:t>MARTY SECONDED</w:t>
      </w:r>
    </w:p>
    <w:p w14:paraId="313CC96D" w14:textId="77777777" w:rsidR="000143B9" w:rsidRPr="00C767C2" w:rsidRDefault="000143B9" w:rsidP="00C767C2">
      <w:pPr>
        <w:spacing w:after="0"/>
        <w:ind w:firstLine="270"/>
        <w:rPr>
          <w:b/>
          <w:bCs/>
        </w:rPr>
      </w:pPr>
      <w:r w:rsidRPr="00C767C2">
        <w:rPr>
          <w:b/>
          <w:bCs/>
        </w:rPr>
        <w:t>SAM YES, RHONDA YES, MARTY YES, LINDA YES, ELAINE YES</w:t>
      </w:r>
    </w:p>
    <w:p w14:paraId="69B0B08C" w14:textId="77777777" w:rsidR="002837BE" w:rsidRDefault="002837BE" w:rsidP="002837BE">
      <w:pPr>
        <w:pStyle w:val="NoSpacing"/>
        <w:ind w:left="270" w:hanging="378"/>
      </w:pPr>
    </w:p>
    <w:p w14:paraId="0FF26894" w14:textId="3F8B9A71" w:rsidR="002837BE" w:rsidRDefault="002837BE" w:rsidP="002837BE">
      <w:pPr>
        <w:pStyle w:val="NoSpacing"/>
        <w:ind w:left="270" w:hanging="378"/>
      </w:pPr>
      <w:r>
        <w:t xml:space="preserve">11.  DISCUSSION AND ACTION ON YEARLY EVALUATION FOR WATER SUPERINTENDENT KEITH MORGAN </w:t>
      </w:r>
    </w:p>
    <w:p w14:paraId="4087DFCD" w14:textId="471E98C6" w:rsidR="00193485" w:rsidRDefault="002837BE" w:rsidP="00193485">
      <w:pPr>
        <w:spacing w:after="0"/>
        <w:ind w:left="270"/>
      </w:pPr>
      <w:r>
        <w:t xml:space="preserve">POSSIBLE EXECUTIVE SESSION OK. STAT. </w:t>
      </w:r>
      <w:r w:rsidR="00C87CEF">
        <w:t>TITLE §</w:t>
      </w:r>
      <w:r>
        <w:t xml:space="preserve">25 </w:t>
      </w:r>
      <w:proofErr w:type="spellStart"/>
      <w:r>
        <w:t>307B1</w:t>
      </w:r>
      <w:proofErr w:type="spellEnd"/>
      <w:r>
        <w:t xml:space="preserve"> HIRE DATE 2/16/15</w:t>
      </w:r>
    </w:p>
    <w:p w14:paraId="7BD7CF73" w14:textId="588D2948" w:rsidR="00A00BD7" w:rsidRPr="00BC1645" w:rsidRDefault="00A00BD7" w:rsidP="00193485">
      <w:pPr>
        <w:spacing w:after="0"/>
        <w:ind w:left="270"/>
        <w:rPr>
          <w:b/>
          <w:bCs/>
        </w:rPr>
      </w:pPr>
      <w:r w:rsidRPr="00BC1645">
        <w:rPr>
          <w:b/>
          <w:bCs/>
        </w:rPr>
        <w:t>ELAINE MOTIONED TO GO INTO EXECUTIVE SESSION</w:t>
      </w:r>
    </w:p>
    <w:p w14:paraId="3A758E8A" w14:textId="38D2D30B" w:rsidR="00A00BD7" w:rsidRPr="00BC1645" w:rsidRDefault="00BC1645" w:rsidP="00193485">
      <w:pPr>
        <w:spacing w:after="0"/>
        <w:ind w:left="270"/>
        <w:rPr>
          <w:b/>
          <w:bCs/>
        </w:rPr>
      </w:pPr>
      <w:r w:rsidRPr="00BC1645">
        <w:rPr>
          <w:b/>
          <w:bCs/>
        </w:rPr>
        <w:t>RHONDA SECONDED</w:t>
      </w:r>
    </w:p>
    <w:p w14:paraId="04083052" w14:textId="77777777" w:rsidR="000143B9" w:rsidRPr="00C767C2" w:rsidRDefault="000143B9" w:rsidP="00C767C2">
      <w:pPr>
        <w:spacing w:after="0"/>
        <w:ind w:firstLine="270"/>
        <w:rPr>
          <w:b/>
          <w:bCs/>
        </w:rPr>
      </w:pPr>
      <w:r w:rsidRPr="00C767C2">
        <w:rPr>
          <w:b/>
          <w:bCs/>
        </w:rPr>
        <w:t>SAM YES, RHONDA YES, MARTY YES, LINDA YES, ELAINE YES</w:t>
      </w:r>
    </w:p>
    <w:p w14:paraId="12B651BF" w14:textId="776AC687" w:rsidR="00193485" w:rsidRDefault="00193485" w:rsidP="00193485">
      <w:pPr>
        <w:spacing w:after="0"/>
        <w:ind w:left="270"/>
      </w:pPr>
    </w:p>
    <w:p w14:paraId="23853223" w14:textId="0AF72484" w:rsidR="00CF68B1" w:rsidRDefault="004D2169" w:rsidP="00193485">
      <w:pPr>
        <w:spacing w:after="0"/>
        <w:ind w:left="-90"/>
      </w:pPr>
      <w:r>
        <w:t>1</w:t>
      </w:r>
      <w:r w:rsidR="003B1B36">
        <w:t>2</w:t>
      </w:r>
      <w:r>
        <w:t xml:space="preserve">. MOTION TO RETURN TO REGULAR SESSION </w:t>
      </w:r>
    </w:p>
    <w:p w14:paraId="49D8CAD5" w14:textId="3176E986" w:rsidR="00672DB0" w:rsidRPr="00C313B4" w:rsidRDefault="00BC1645" w:rsidP="00672DB0">
      <w:pPr>
        <w:spacing w:after="0"/>
        <w:ind w:left="-90"/>
        <w:rPr>
          <w:b/>
          <w:bCs/>
        </w:rPr>
      </w:pPr>
      <w:r>
        <w:tab/>
      </w:r>
      <w:r w:rsidRPr="00C313B4">
        <w:rPr>
          <w:b/>
          <w:bCs/>
        </w:rPr>
        <w:t xml:space="preserve">    </w:t>
      </w:r>
      <w:r w:rsidR="00672DB0" w:rsidRPr="00C313B4">
        <w:rPr>
          <w:b/>
          <w:bCs/>
        </w:rPr>
        <w:t xml:space="preserve"> </w:t>
      </w:r>
      <w:r w:rsidRPr="00C313B4">
        <w:rPr>
          <w:b/>
          <w:bCs/>
        </w:rPr>
        <w:t>ELAINE MOTIONED TO RETURN TO REGULAR SESSION</w:t>
      </w:r>
      <w:r w:rsidR="00672DB0" w:rsidRPr="00C313B4">
        <w:rPr>
          <w:b/>
          <w:bCs/>
        </w:rPr>
        <w:t xml:space="preserve"> AT 8:45 PM</w:t>
      </w:r>
    </w:p>
    <w:p w14:paraId="52535C18" w14:textId="39E97D0A" w:rsidR="00672DB0" w:rsidRPr="00C313B4" w:rsidRDefault="00672DB0" w:rsidP="00672DB0">
      <w:pPr>
        <w:spacing w:after="0"/>
        <w:ind w:left="-90" w:firstLine="90"/>
        <w:rPr>
          <w:b/>
          <w:bCs/>
        </w:rPr>
      </w:pPr>
      <w:r w:rsidRPr="00C313B4">
        <w:rPr>
          <w:b/>
          <w:bCs/>
        </w:rPr>
        <w:t xml:space="preserve">     SAM SECONDED</w:t>
      </w:r>
    </w:p>
    <w:p w14:paraId="49326579" w14:textId="4D2F6E17" w:rsidR="000143B9" w:rsidRPr="00C767C2" w:rsidRDefault="00C767C2" w:rsidP="00C767C2">
      <w:pPr>
        <w:spacing w:after="0"/>
        <w:rPr>
          <w:b/>
          <w:bCs/>
        </w:rPr>
      </w:pPr>
      <w:r>
        <w:rPr>
          <w:b/>
          <w:bCs/>
        </w:rPr>
        <w:t xml:space="preserve">     </w:t>
      </w:r>
      <w:r w:rsidR="000143B9" w:rsidRPr="00C767C2">
        <w:rPr>
          <w:b/>
          <w:bCs/>
        </w:rPr>
        <w:t>SAM YES, RHONDA YES, MARTY YES, LINDA YES, ELAINE YES</w:t>
      </w:r>
    </w:p>
    <w:p w14:paraId="27923575" w14:textId="77777777" w:rsidR="00CF68B1" w:rsidRDefault="00CF68B1" w:rsidP="00193485">
      <w:pPr>
        <w:spacing w:after="0"/>
        <w:ind w:left="-90"/>
      </w:pPr>
    </w:p>
    <w:p w14:paraId="4A84E126" w14:textId="313ABE30" w:rsidR="004D2169" w:rsidRDefault="00CF68B1" w:rsidP="00193485">
      <w:pPr>
        <w:spacing w:after="0"/>
        <w:ind w:left="-90"/>
      </w:pPr>
      <w:r>
        <w:t>1</w:t>
      </w:r>
      <w:r w:rsidR="003B1B36">
        <w:t>3</w:t>
      </w:r>
      <w:r w:rsidR="004D2169">
        <w:t>. VOTE TO RE</w:t>
      </w:r>
      <w:r w:rsidR="00811ED5">
        <w:t>T</w:t>
      </w:r>
      <w:r w:rsidR="004D2169">
        <w:t>URN TO REGU</w:t>
      </w:r>
      <w:r w:rsidR="00AA17BA">
        <w:t>LAR SESSION</w:t>
      </w:r>
    </w:p>
    <w:p w14:paraId="048B24EE" w14:textId="77777777" w:rsidR="00CF68B1" w:rsidRDefault="00CF68B1" w:rsidP="00AA17BA">
      <w:pPr>
        <w:spacing w:after="0"/>
        <w:ind w:left="-90"/>
      </w:pPr>
    </w:p>
    <w:p w14:paraId="3557AFD9" w14:textId="2F199C3A" w:rsidR="00AA17BA" w:rsidRDefault="00AA17BA" w:rsidP="00AA17BA">
      <w:pPr>
        <w:spacing w:after="0"/>
        <w:ind w:left="-90"/>
      </w:pPr>
      <w:r>
        <w:t>1</w:t>
      </w:r>
      <w:r w:rsidR="003B1B36">
        <w:t>4</w:t>
      </w:r>
      <w:r>
        <w:t xml:space="preserve">. DISCUSSION AND VOTE ON EXECUTIVE SESSION ITEM: </w:t>
      </w:r>
    </w:p>
    <w:p w14:paraId="0001E1A4" w14:textId="347ECB34" w:rsidR="00AA17BA" w:rsidRDefault="00AA17BA" w:rsidP="000D47DC">
      <w:pPr>
        <w:spacing w:after="0"/>
        <w:ind w:left="360" w:hanging="90"/>
      </w:pPr>
      <w:r>
        <w:t>A. DISCUSSION REGARDING ANNUAL EVALUATION FOR KEITH MORGAN</w:t>
      </w:r>
    </w:p>
    <w:p w14:paraId="7F4651E5" w14:textId="2625B1A5" w:rsidR="002D4903" w:rsidRPr="004578D5" w:rsidRDefault="002D4903" w:rsidP="000D47DC">
      <w:pPr>
        <w:spacing w:after="0"/>
        <w:ind w:left="360" w:hanging="90"/>
        <w:rPr>
          <w:b/>
          <w:bCs/>
        </w:rPr>
      </w:pPr>
      <w:r w:rsidRPr="004578D5">
        <w:rPr>
          <w:b/>
          <w:bCs/>
        </w:rPr>
        <w:t xml:space="preserve">SAM MOTIONED TO RETAIN KEITH MORGAN </w:t>
      </w:r>
      <w:r w:rsidR="0081790B">
        <w:rPr>
          <w:b/>
          <w:bCs/>
        </w:rPr>
        <w:t>AS STREET / WATER SUPERINTENDANT</w:t>
      </w:r>
    </w:p>
    <w:p w14:paraId="358A9660" w14:textId="38A7D7DD" w:rsidR="002D4903" w:rsidRPr="004578D5" w:rsidRDefault="002D4903" w:rsidP="000D47DC">
      <w:pPr>
        <w:spacing w:after="0"/>
        <w:ind w:left="360" w:hanging="90"/>
        <w:rPr>
          <w:b/>
          <w:bCs/>
        </w:rPr>
      </w:pPr>
      <w:r w:rsidRPr="004578D5">
        <w:rPr>
          <w:b/>
          <w:bCs/>
        </w:rPr>
        <w:t>RHONDA SECONDED</w:t>
      </w:r>
    </w:p>
    <w:p w14:paraId="0A566B3A" w14:textId="1294290E" w:rsidR="000143B9" w:rsidRPr="00C767C2" w:rsidRDefault="00C767C2" w:rsidP="00E90C10">
      <w:pPr>
        <w:spacing w:after="0"/>
        <w:ind w:left="360" w:hanging="90"/>
        <w:rPr>
          <w:b/>
          <w:bCs/>
        </w:rPr>
      </w:pPr>
      <w:r w:rsidRPr="00C767C2">
        <w:rPr>
          <w:b/>
          <w:bCs/>
        </w:rPr>
        <w:t>S</w:t>
      </w:r>
      <w:r w:rsidR="000143B9" w:rsidRPr="00C767C2">
        <w:rPr>
          <w:b/>
          <w:bCs/>
        </w:rPr>
        <w:t>AM YES, RHONDA YES, MARTY YES, LINDA YES, ELAINE YES</w:t>
      </w:r>
    </w:p>
    <w:p w14:paraId="0807025D" w14:textId="77777777" w:rsidR="002837BE" w:rsidRPr="00B642D2" w:rsidRDefault="002837BE" w:rsidP="000C19DE">
      <w:pPr>
        <w:pStyle w:val="NoSpacing"/>
        <w:ind w:left="270" w:hanging="378"/>
      </w:pPr>
    </w:p>
    <w:p w14:paraId="3771B16F" w14:textId="0F1CC955" w:rsidR="009B6C4A" w:rsidRDefault="009B6C4A" w:rsidP="000C1C5A">
      <w:pPr>
        <w:pStyle w:val="NoSpacing"/>
        <w:ind w:left="270" w:hanging="378"/>
      </w:pPr>
      <w:r>
        <w:t>1</w:t>
      </w:r>
      <w:r w:rsidR="003B1B36">
        <w:t>5</w:t>
      </w:r>
      <w:r>
        <w:t xml:space="preserve">.  </w:t>
      </w:r>
      <w:r w:rsidR="008B5058" w:rsidRPr="00C3127F">
        <w:t>NEW BUSINESS</w:t>
      </w:r>
      <w:r w:rsidR="007C2166">
        <w:t xml:space="preserve"> </w:t>
      </w:r>
    </w:p>
    <w:p w14:paraId="5E6489CF" w14:textId="13BA2242" w:rsidR="0081790B" w:rsidRPr="000E7ECB" w:rsidRDefault="0081790B" w:rsidP="000C1C5A">
      <w:pPr>
        <w:pStyle w:val="NoSpacing"/>
        <w:ind w:left="270" w:hanging="378"/>
        <w:rPr>
          <w:b/>
          <w:bCs/>
        </w:rPr>
      </w:pPr>
      <w:r>
        <w:tab/>
      </w:r>
      <w:r w:rsidR="000E7ECB" w:rsidRPr="000E7ECB">
        <w:rPr>
          <w:b/>
          <w:bCs/>
        </w:rPr>
        <w:t>ELAINE ANNOUNCED</w:t>
      </w:r>
      <w:r w:rsidR="000E7ECB">
        <w:t xml:space="preserve"> </w:t>
      </w:r>
      <w:r w:rsidRPr="000E7ECB">
        <w:rPr>
          <w:b/>
          <w:bCs/>
        </w:rPr>
        <w:t xml:space="preserve">ANITA BROWN </w:t>
      </w:r>
      <w:r w:rsidR="00615094" w:rsidRPr="000E7ECB">
        <w:rPr>
          <w:b/>
          <w:bCs/>
        </w:rPr>
        <w:t>CPA PASSED AWAY WITH CANCER LAST MONTH AND WE THINK</w:t>
      </w:r>
      <w:r w:rsidR="000E7ECB">
        <w:rPr>
          <w:b/>
          <w:bCs/>
        </w:rPr>
        <w:t xml:space="preserve"> SHE</w:t>
      </w:r>
      <w:r w:rsidR="00615094" w:rsidRPr="000E7ECB">
        <w:rPr>
          <w:b/>
          <w:bCs/>
        </w:rPr>
        <w:t xml:space="preserve"> HAD COVID ALSO</w:t>
      </w:r>
    </w:p>
    <w:p w14:paraId="7DE9E969" w14:textId="408DC7B3" w:rsidR="002F4EAA" w:rsidRDefault="00615094" w:rsidP="000C1C5A">
      <w:pPr>
        <w:pStyle w:val="NoSpacing"/>
        <w:ind w:left="270" w:hanging="378"/>
      </w:pPr>
      <w:r w:rsidRPr="000E7ECB">
        <w:rPr>
          <w:b/>
          <w:bCs/>
        </w:rPr>
        <w:tab/>
        <w:t>PLEASE KEEP HER FAMILY IN YOUR PRAYERS</w:t>
      </w:r>
    </w:p>
    <w:p w14:paraId="1A32ED01" w14:textId="77777777" w:rsidR="00615094" w:rsidRDefault="00615094" w:rsidP="000C1C5A">
      <w:pPr>
        <w:pStyle w:val="NoSpacing"/>
        <w:ind w:left="270" w:hanging="378"/>
      </w:pPr>
    </w:p>
    <w:p w14:paraId="676A5891" w14:textId="1A1101F8" w:rsidR="008B5058" w:rsidRDefault="009B6C4A" w:rsidP="000C1C5A">
      <w:pPr>
        <w:pStyle w:val="NoSpacing"/>
        <w:ind w:left="270" w:hanging="378"/>
      </w:pPr>
      <w:r>
        <w:t>1</w:t>
      </w:r>
      <w:r w:rsidR="003B1B36">
        <w:t>6</w:t>
      </w:r>
      <w:r>
        <w:t xml:space="preserve">.  </w:t>
      </w:r>
      <w:r w:rsidR="006530FF" w:rsidRPr="00C3127F">
        <w:rPr>
          <w:rFonts w:ascii="Calibri" w:hAnsi="Calibri"/>
        </w:rPr>
        <w:t>ADJOURNMENT</w:t>
      </w:r>
      <w:r w:rsidR="006530FF" w:rsidRPr="00C3127F">
        <w:t>.</w:t>
      </w:r>
    </w:p>
    <w:p w14:paraId="198541EA" w14:textId="759DB16E" w:rsidR="002D4903" w:rsidRPr="004578D5" w:rsidRDefault="002D4903" w:rsidP="000C1C5A">
      <w:pPr>
        <w:pStyle w:val="NoSpacing"/>
        <w:ind w:left="270" w:hanging="378"/>
        <w:rPr>
          <w:b/>
          <w:bCs/>
        </w:rPr>
      </w:pPr>
      <w:r>
        <w:tab/>
      </w:r>
      <w:r w:rsidRPr="004578D5">
        <w:rPr>
          <w:b/>
          <w:bCs/>
        </w:rPr>
        <w:t>ELAINE MOTIONED TO ADJOURN</w:t>
      </w:r>
    </w:p>
    <w:p w14:paraId="216159F6" w14:textId="760DF194" w:rsidR="002D4903" w:rsidRPr="004578D5" w:rsidRDefault="002D4903" w:rsidP="000C1C5A">
      <w:pPr>
        <w:pStyle w:val="NoSpacing"/>
        <w:ind w:left="270" w:hanging="378"/>
        <w:rPr>
          <w:b/>
          <w:bCs/>
        </w:rPr>
      </w:pPr>
      <w:r w:rsidRPr="004578D5">
        <w:rPr>
          <w:b/>
          <w:bCs/>
        </w:rPr>
        <w:tab/>
        <w:t>SAM SECONDED</w:t>
      </w:r>
    </w:p>
    <w:p w14:paraId="305C42F3" w14:textId="77777777" w:rsidR="000143B9" w:rsidRPr="00E90C10" w:rsidRDefault="000143B9" w:rsidP="00E90C10">
      <w:pPr>
        <w:spacing w:after="0"/>
        <w:ind w:firstLine="270"/>
        <w:rPr>
          <w:b/>
          <w:bCs/>
        </w:rPr>
      </w:pPr>
      <w:r w:rsidRPr="00E90C10">
        <w:rPr>
          <w:b/>
          <w:bCs/>
        </w:rPr>
        <w:t>SAM YES, RHONDA YES, MARTY YES, LINDA YES, ELAINE YES</w:t>
      </w:r>
    </w:p>
    <w:p w14:paraId="75D4AB4F" w14:textId="21402171" w:rsidR="006269B2" w:rsidRDefault="006269B2" w:rsidP="006269B2">
      <w:pPr>
        <w:pStyle w:val="NoSpacing"/>
      </w:pPr>
    </w:p>
    <w:p w14:paraId="6567D4A5" w14:textId="5B55BCA5" w:rsidR="005E6C7B" w:rsidRDefault="005E6C7B" w:rsidP="006269B2">
      <w:pPr>
        <w:pStyle w:val="NoSpacing"/>
      </w:pPr>
    </w:p>
    <w:p w14:paraId="52A2E31C" w14:textId="77777777" w:rsidR="005E6C7B" w:rsidRDefault="005E6C7B" w:rsidP="005E6C7B">
      <w:pPr>
        <w:pStyle w:val="ListParagraph"/>
        <w:ind w:left="864"/>
        <w:rPr>
          <w:rFonts w:asciiTheme="majorHAnsi" w:hAnsiTheme="majorHAnsi"/>
          <w:sz w:val="24"/>
          <w:szCs w:val="24"/>
        </w:rPr>
      </w:pPr>
    </w:p>
    <w:p w14:paraId="4DEF9645" w14:textId="01CD2D93" w:rsidR="005E6C7B" w:rsidRDefault="005E6C7B" w:rsidP="005E6C7B">
      <w:pPr>
        <w:pStyle w:val="ListParagraph"/>
        <w:ind w:left="1080"/>
        <w:rPr>
          <w:b/>
          <w:sz w:val="20"/>
          <w:szCs w:val="20"/>
        </w:rPr>
      </w:pPr>
      <w:r w:rsidRPr="000C5EFB">
        <w:rPr>
          <w:b/>
          <w:sz w:val="20"/>
          <w:szCs w:val="20"/>
        </w:rPr>
        <w:t xml:space="preserve">_________________________________ </w:t>
      </w:r>
      <w:r w:rsidRPr="000C5EF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</w:t>
      </w:r>
      <w:r>
        <w:rPr>
          <w:b/>
          <w:sz w:val="20"/>
          <w:szCs w:val="20"/>
        </w:rPr>
        <w:tab/>
        <w:t xml:space="preserve"> </w:t>
      </w:r>
    </w:p>
    <w:p w14:paraId="7B64B186" w14:textId="3D6C3D25" w:rsidR="005E6C7B" w:rsidRDefault="005E6C7B" w:rsidP="005E6C7B">
      <w:pPr>
        <w:pStyle w:val="ListParagraph"/>
        <w:ind w:left="1368" w:firstLine="72"/>
        <w:rPr>
          <w:b/>
          <w:sz w:val="20"/>
          <w:szCs w:val="20"/>
        </w:rPr>
      </w:pPr>
      <w:r>
        <w:rPr>
          <w:b/>
          <w:sz w:val="20"/>
          <w:szCs w:val="20"/>
        </w:rPr>
        <w:t>MAYOR – ELAINE CARR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VICE MAYOR – RHONDA WISE</w:t>
      </w:r>
    </w:p>
    <w:p w14:paraId="0332E5B4" w14:textId="77777777" w:rsidR="005E6C7B" w:rsidRPr="00C3127F" w:rsidRDefault="005E6C7B" w:rsidP="006269B2">
      <w:pPr>
        <w:pStyle w:val="NoSpacing"/>
      </w:pPr>
    </w:p>
    <w:sectPr w:rsidR="005E6C7B" w:rsidRPr="00C3127F" w:rsidSect="0026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7947"/>
    <w:multiLevelType w:val="hybridMultilevel"/>
    <w:tmpl w:val="EDE2A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7A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AF3376"/>
    <w:multiLevelType w:val="hybridMultilevel"/>
    <w:tmpl w:val="F09E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B2"/>
    <w:rsid w:val="00007519"/>
    <w:rsid w:val="000129E2"/>
    <w:rsid w:val="000143B9"/>
    <w:rsid w:val="000200ED"/>
    <w:rsid w:val="00021939"/>
    <w:rsid w:val="00025DF8"/>
    <w:rsid w:val="000428F6"/>
    <w:rsid w:val="00047F13"/>
    <w:rsid w:val="00060F01"/>
    <w:rsid w:val="00062A14"/>
    <w:rsid w:val="0006725C"/>
    <w:rsid w:val="00073CB2"/>
    <w:rsid w:val="00091F79"/>
    <w:rsid w:val="000939A8"/>
    <w:rsid w:val="000B33B2"/>
    <w:rsid w:val="000B3519"/>
    <w:rsid w:val="000C061D"/>
    <w:rsid w:val="000C19DE"/>
    <w:rsid w:val="000C1C5A"/>
    <w:rsid w:val="000C3D18"/>
    <w:rsid w:val="000D47DC"/>
    <w:rsid w:val="000E7ECB"/>
    <w:rsid w:val="00110289"/>
    <w:rsid w:val="0011562B"/>
    <w:rsid w:val="001220CF"/>
    <w:rsid w:val="001227FA"/>
    <w:rsid w:val="001310FD"/>
    <w:rsid w:val="00133B48"/>
    <w:rsid w:val="00191D88"/>
    <w:rsid w:val="00193485"/>
    <w:rsid w:val="001948E8"/>
    <w:rsid w:val="001D0E4F"/>
    <w:rsid w:val="001D4659"/>
    <w:rsid w:val="001E43CC"/>
    <w:rsid w:val="00203DC3"/>
    <w:rsid w:val="00205B01"/>
    <w:rsid w:val="00211514"/>
    <w:rsid w:val="00217DB6"/>
    <w:rsid w:val="002348A8"/>
    <w:rsid w:val="002407FB"/>
    <w:rsid w:val="002436D0"/>
    <w:rsid w:val="002439F9"/>
    <w:rsid w:val="00260E8F"/>
    <w:rsid w:val="0026106B"/>
    <w:rsid w:val="002613D7"/>
    <w:rsid w:val="002762A6"/>
    <w:rsid w:val="002837BE"/>
    <w:rsid w:val="00284870"/>
    <w:rsid w:val="0028639F"/>
    <w:rsid w:val="002A7918"/>
    <w:rsid w:val="002B502C"/>
    <w:rsid w:val="002B5649"/>
    <w:rsid w:val="002D4903"/>
    <w:rsid w:val="002D5D69"/>
    <w:rsid w:val="002E03EA"/>
    <w:rsid w:val="002F46BF"/>
    <w:rsid w:val="002F4EAA"/>
    <w:rsid w:val="002F6F16"/>
    <w:rsid w:val="00300AC9"/>
    <w:rsid w:val="00304032"/>
    <w:rsid w:val="003139D6"/>
    <w:rsid w:val="003143B6"/>
    <w:rsid w:val="00314489"/>
    <w:rsid w:val="00322A65"/>
    <w:rsid w:val="00353BD5"/>
    <w:rsid w:val="00356903"/>
    <w:rsid w:val="0036050D"/>
    <w:rsid w:val="003645FC"/>
    <w:rsid w:val="003662CF"/>
    <w:rsid w:val="00384754"/>
    <w:rsid w:val="00394FC9"/>
    <w:rsid w:val="003B1B36"/>
    <w:rsid w:val="003B2962"/>
    <w:rsid w:val="003D6148"/>
    <w:rsid w:val="003D61EE"/>
    <w:rsid w:val="00423BB6"/>
    <w:rsid w:val="00436924"/>
    <w:rsid w:val="00442129"/>
    <w:rsid w:val="0044228E"/>
    <w:rsid w:val="004455CB"/>
    <w:rsid w:val="00450AEA"/>
    <w:rsid w:val="004578D5"/>
    <w:rsid w:val="00465696"/>
    <w:rsid w:val="00473644"/>
    <w:rsid w:val="00483B52"/>
    <w:rsid w:val="0049095D"/>
    <w:rsid w:val="00496069"/>
    <w:rsid w:val="004A4BE9"/>
    <w:rsid w:val="004A7F6A"/>
    <w:rsid w:val="004D2169"/>
    <w:rsid w:val="004E1B62"/>
    <w:rsid w:val="004E4895"/>
    <w:rsid w:val="004E75AE"/>
    <w:rsid w:val="004F1DE5"/>
    <w:rsid w:val="0051262F"/>
    <w:rsid w:val="00512D00"/>
    <w:rsid w:val="005137A4"/>
    <w:rsid w:val="00537E87"/>
    <w:rsid w:val="005467DA"/>
    <w:rsid w:val="0055585A"/>
    <w:rsid w:val="0056423F"/>
    <w:rsid w:val="00571CB8"/>
    <w:rsid w:val="00591831"/>
    <w:rsid w:val="00595D4E"/>
    <w:rsid w:val="005A59A3"/>
    <w:rsid w:val="005D44AD"/>
    <w:rsid w:val="005E6C7B"/>
    <w:rsid w:val="005F7F8F"/>
    <w:rsid w:val="00600EF9"/>
    <w:rsid w:val="00606E84"/>
    <w:rsid w:val="00615094"/>
    <w:rsid w:val="00615672"/>
    <w:rsid w:val="00615BD8"/>
    <w:rsid w:val="00622FDE"/>
    <w:rsid w:val="00624460"/>
    <w:rsid w:val="00624A1C"/>
    <w:rsid w:val="006269B2"/>
    <w:rsid w:val="00636F7D"/>
    <w:rsid w:val="006458A5"/>
    <w:rsid w:val="006530FF"/>
    <w:rsid w:val="00655915"/>
    <w:rsid w:val="006649ED"/>
    <w:rsid w:val="00665BA7"/>
    <w:rsid w:val="00672DB0"/>
    <w:rsid w:val="00673050"/>
    <w:rsid w:val="00681D54"/>
    <w:rsid w:val="006834C3"/>
    <w:rsid w:val="00695294"/>
    <w:rsid w:val="006A209A"/>
    <w:rsid w:val="006B659F"/>
    <w:rsid w:val="006C279F"/>
    <w:rsid w:val="006C5C5B"/>
    <w:rsid w:val="00725FCA"/>
    <w:rsid w:val="00731F30"/>
    <w:rsid w:val="00735B4F"/>
    <w:rsid w:val="00735DCF"/>
    <w:rsid w:val="00740633"/>
    <w:rsid w:val="007736D2"/>
    <w:rsid w:val="00777C94"/>
    <w:rsid w:val="007935E4"/>
    <w:rsid w:val="00796D6C"/>
    <w:rsid w:val="007A40FA"/>
    <w:rsid w:val="007A6E10"/>
    <w:rsid w:val="007B6882"/>
    <w:rsid w:val="007C2166"/>
    <w:rsid w:val="007E3E32"/>
    <w:rsid w:val="007E7A05"/>
    <w:rsid w:val="00802148"/>
    <w:rsid w:val="00804795"/>
    <w:rsid w:val="0080746B"/>
    <w:rsid w:val="00810FEA"/>
    <w:rsid w:val="00811ED5"/>
    <w:rsid w:val="008139B4"/>
    <w:rsid w:val="0081722B"/>
    <w:rsid w:val="0081790B"/>
    <w:rsid w:val="00835D9D"/>
    <w:rsid w:val="00837324"/>
    <w:rsid w:val="008924A3"/>
    <w:rsid w:val="0089660A"/>
    <w:rsid w:val="008B5058"/>
    <w:rsid w:val="008C7FFE"/>
    <w:rsid w:val="008F4B8F"/>
    <w:rsid w:val="00901B8F"/>
    <w:rsid w:val="009236FD"/>
    <w:rsid w:val="00924785"/>
    <w:rsid w:val="00927F50"/>
    <w:rsid w:val="00931C77"/>
    <w:rsid w:val="009426E0"/>
    <w:rsid w:val="00952313"/>
    <w:rsid w:val="0098311D"/>
    <w:rsid w:val="009858FA"/>
    <w:rsid w:val="00992D8E"/>
    <w:rsid w:val="00992E56"/>
    <w:rsid w:val="009978EB"/>
    <w:rsid w:val="00997BD8"/>
    <w:rsid w:val="009B2CEF"/>
    <w:rsid w:val="009B4618"/>
    <w:rsid w:val="009B69D2"/>
    <w:rsid w:val="009B6A90"/>
    <w:rsid w:val="009B6C4A"/>
    <w:rsid w:val="009D1FA0"/>
    <w:rsid w:val="009D3394"/>
    <w:rsid w:val="009E3974"/>
    <w:rsid w:val="009E3A0C"/>
    <w:rsid w:val="009E7A5E"/>
    <w:rsid w:val="00A0073F"/>
    <w:rsid w:val="00A00BD7"/>
    <w:rsid w:val="00A069BF"/>
    <w:rsid w:val="00A20D58"/>
    <w:rsid w:val="00A247C9"/>
    <w:rsid w:val="00A33920"/>
    <w:rsid w:val="00A53B7C"/>
    <w:rsid w:val="00A63347"/>
    <w:rsid w:val="00A67637"/>
    <w:rsid w:val="00A7249D"/>
    <w:rsid w:val="00AA13DE"/>
    <w:rsid w:val="00AA17BA"/>
    <w:rsid w:val="00AB42E5"/>
    <w:rsid w:val="00AC642C"/>
    <w:rsid w:val="00AE5396"/>
    <w:rsid w:val="00AE688A"/>
    <w:rsid w:val="00AE6F11"/>
    <w:rsid w:val="00B01559"/>
    <w:rsid w:val="00B03746"/>
    <w:rsid w:val="00B2206C"/>
    <w:rsid w:val="00B22C16"/>
    <w:rsid w:val="00B272BA"/>
    <w:rsid w:val="00B3291F"/>
    <w:rsid w:val="00B37E09"/>
    <w:rsid w:val="00B41010"/>
    <w:rsid w:val="00B4190B"/>
    <w:rsid w:val="00B754E9"/>
    <w:rsid w:val="00B81197"/>
    <w:rsid w:val="00B81991"/>
    <w:rsid w:val="00B93148"/>
    <w:rsid w:val="00BA7020"/>
    <w:rsid w:val="00BA7874"/>
    <w:rsid w:val="00BB773A"/>
    <w:rsid w:val="00BC1645"/>
    <w:rsid w:val="00BD016B"/>
    <w:rsid w:val="00BE25CC"/>
    <w:rsid w:val="00BF162C"/>
    <w:rsid w:val="00BF3176"/>
    <w:rsid w:val="00C04BD5"/>
    <w:rsid w:val="00C05D4D"/>
    <w:rsid w:val="00C15A5A"/>
    <w:rsid w:val="00C220AB"/>
    <w:rsid w:val="00C259EA"/>
    <w:rsid w:val="00C2782F"/>
    <w:rsid w:val="00C3127F"/>
    <w:rsid w:val="00C313B4"/>
    <w:rsid w:val="00C32830"/>
    <w:rsid w:val="00C43FED"/>
    <w:rsid w:val="00C445EA"/>
    <w:rsid w:val="00C45EDE"/>
    <w:rsid w:val="00C549B8"/>
    <w:rsid w:val="00C5667C"/>
    <w:rsid w:val="00C57EFD"/>
    <w:rsid w:val="00C64F05"/>
    <w:rsid w:val="00C767C2"/>
    <w:rsid w:val="00C76A96"/>
    <w:rsid w:val="00C87CEF"/>
    <w:rsid w:val="00C87E36"/>
    <w:rsid w:val="00C94391"/>
    <w:rsid w:val="00C9596F"/>
    <w:rsid w:val="00CA0365"/>
    <w:rsid w:val="00CC185F"/>
    <w:rsid w:val="00CC3D53"/>
    <w:rsid w:val="00CD1922"/>
    <w:rsid w:val="00CF09AE"/>
    <w:rsid w:val="00CF68B1"/>
    <w:rsid w:val="00D13127"/>
    <w:rsid w:val="00D231A6"/>
    <w:rsid w:val="00D23AFF"/>
    <w:rsid w:val="00D42AAB"/>
    <w:rsid w:val="00D449BC"/>
    <w:rsid w:val="00D5241D"/>
    <w:rsid w:val="00D57941"/>
    <w:rsid w:val="00D72934"/>
    <w:rsid w:val="00DA1009"/>
    <w:rsid w:val="00DA367F"/>
    <w:rsid w:val="00DA60BC"/>
    <w:rsid w:val="00DD47DD"/>
    <w:rsid w:val="00DE2ED2"/>
    <w:rsid w:val="00E00713"/>
    <w:rsid w:val="00E00D84"/>
    <w:rsid w:val="00E1053F"/>
    <w:rsid w:val="00E30241"/>
    <w:rsid w:val="00E3133D"/>
    <w:rsid w:val="00E318A9"/>
    <w:rsid w:val="00E456E3"/>
    <w:rsid w:val="00E47723"/>
    <w:rsid w:val="00E87859"/>
    <w:rsid w:val="00E90C10"/>
    <w:rsid w:val="00E974D4"/>
    <w:rsid w:val="00EB774F"/>
    <w:rsid w:val="00EC253F"/>
    <w:rsid w:val="00EC4EA1"/>
    <w:rsid w:val="00EC51C4"/>
    <w:rsid w:val="00EE1381"/>
    <w:rsid w:val="00EE1B6B"/>
    <w:rsid w:val="00F04147"/>
    <w:rsid w:val="00F41FDD"/>
    <w:rsid w:val="00F63B87"/>
    <w:rsid w:val="00F729D7"/>
    <w:rsid w:val="00F76469"/>
    <w:rsid w:val="00F8234B"/>
    <w:rsid w:val="00FA71EE"/>
    <w:rsid w:val="00FB361A"/>
    <w:rsid w:val="00FD0D46"/>
    <w:rsid w:val="00FD165A"/>
    <w:rsid w:val="00FD43CD"/>
    <w:rsid w:val="00FE2E3F"/>
    <w:rsid w:val="00FE5B9C"/>
    <w:rsid w:val="00FF361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55A7"/>
  <w15:docId w15:val="{0BDE6FAB-4AEF-4018-BF43-BB293092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6" w:hanging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A8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269B2"/>
  </w:style>
  <w:style w:type="paragraph" w:styleId="BalloonText">
    <w:name w:val="Balloon Text"/>
    <w:basedOn w:val="Normal"/>
    <w:link w:val="BalloonTextChar"/>
    <w:uiPriority w:val="99"/>
    <w:semiHidden/>
    <w:unhideWhenUsed/>
    <w:rsid w:val="005A59A3"/>
    <w:pPr>
      <w:spacing w:after="0" w:line="240" w:lineRule="auto"/>
      <w:ind w:left="576" w:hanging="576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A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348A8"/>
  </w:style>
  <w:style w:type="paragraph" w:styleId="ListParagraph">
    <w:name w:val="List Paragraph"/>
    <w:basedOn w:val="Normal"/>
    <w:uiPriority w:val="34"/>
    <w:qFormat/>
    <w:rsid w:val="0080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</dc:creator>
  <cp:lastModifiedBy>Colleen McGuire</cp:lastModifiedBy>
  <cp:revision>2</cp:revision>
  <cp:lastPrinted>2021-02-26T15:42:00Z</cp:lastPrinted>
  <dcterms:created xsi:type="dcterms:W3CDTF">2021-03-03T22:02:00Z</dcterms:created>
  <dcterms:modified xsi:type="dcterms:W3CDTF">2021-03-03T22:02:00Z</dcterms:modified>
</cp:coreProperties>
</file>